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C99" w:rsidRPr="00385C99" w:rsidRDefault="00385C99" w:rsidP="00385C9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85C99">
        <w:rPr>
          <w:rFonts w:ascii="Times New Roman" w:hAnsi="Times New Roman" w:cs="Times New Roman"/>
          <w:b/>
          <w:u w:val="single"/>
        </w:rPr>
        <w:t>Charakteristika smluv – přiřaď ke konkrétnímu typu</w:t>
      </w:r>
    </w:p>
    <w:p w:rsidR="00385C99" w:rsidRPr="007D1FCD" w:rsidRDefault="00385C99" w:rsidP="00385C9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Nabyvatel získává od poskytovatele oprávnění k výkonu práva jeho duševního vlastnictví na určitou dobu, např. právo vydat a prodávat jeho knihu.</w:t>
      </w:r>
    </w:p>
    <w:p w:rsidR="00385C99" w:rsidRPr="007D1FCD" w:rsidRDefault="00385C99" w:rsidP="00385C9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D1FCD">
        <w:rPr>
          <w:rFonts w:ascii="Times New Roman" w:hAnsi="Times New Roman" w:cs="Times New Roman"/>
        </w:rPr>
        <w:t>Půjčitel</w:t>
      </w:r>
      <w:proofErr w:type="spellEnd"/>
      <w:r w:rsidRPr="007D1FCD">
        <w:rPr>
          <w:rFonts w:ascii="Times New Roman" w:hAnsi="Times New Roman" w:cs="Times New Roman"/>
        </w:rPr>
        <w:t xml:space="preserve"> bezplatně přenechá vypůjčiteli určitou věc k dočasnému užívání. Podstatné je, že zadarmo.</w:t>
      </w:r>
    </w:p>
    <w:p w:rsidR="00385C99" w:rsidRPr="007D1FCD" w:rsidRDefault="00385C99" w:rsidP="00385C9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Zvláštní typ smlouvy, který upravuje zákoník práce a týká se vztahu zaměstnance a zaměstnavatele.</w:t>
      </w:r>
    </w:p>
    <w:p w:rsidR="00385C99" w:rsidRPr="007D1FCD" w:rsidRDefault="00385C99" w:rsidP="00385C9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 xml:space="preserve">Prodávající za dohodnutou cenu odevzdá určitou věc (movitou či nemovitou) kupujícímu. </w:t>
      </w:r>
    </w:p>
    <w:p w:rsidR="00385C99" w:rsidRPr="007D1FCD" w:rsidRDefault="00385C99" w:rsidP="00385C9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Dárce něco bezplatně přenechá nebo slíbí přenechat obdarovanému.</w:t>
      </w:r>
    </w:p>
    <w:p w:rsidR="00385C99" w:rsidRPr="007D1FCD" w:rsidRDefault="00385C99" w:rsidP="00385C9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Pronajímatel přenechá za nájemné na dohodnutou dobu nájemci do užívání určitou věc, např. byt.</w:t>
      </w:r>
    </w:p>
    <w:p w:rsidR="00385C99" w:rsidRPr="007D1FCD" w:rsidRDefault="00385C99" w:rsidP="00385C9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Dohoda o vedení bankovního účtu pro jeho majitele v určité měně.</w:t>
      </w:r>
    </w:p>
    <w:p w:rsidR="00385C99" w:rsidRDefault="00385C99" w:rsidP="00385C9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Pojistitel za pravidelně odváděné pojistné (peníze) poskytne v případě vzniku nahodilé události (dohodnuté ve smlouvě) pojistníkovi dohodnuté finanční plnění.</w:t>
      </w:r>
    </w:p>
    <w:p w:rsidR="00385C99" w:rsidRPr="007D1FCD" w:rsidRDefault="00385C99" w:rsidP="00385C9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Úvěrující (banka apod.) poskytne úvěrovanému finanční prostředky do určité částky a ten mu je později vrátí společně s úrokem.</w:t>
      </w:r>
    </w:p>
    <w:p w:rsidR="00385C99" w:rsidRPr="00AA25C0" w:rsidRDefault="00385C99" w:rsidP="00385C9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Zhotovitel na svůj náklad a nebezpečí zhotoví, upraví, opraví nebo udržuje pro objednavatele určitou věc.</w:t>
      </w:r>
    </w:p>
    <w:p w:rsidR="00385C99" w:rsidRDefault="00385C99" w:rsidP="00385C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5C99" w:rsidRPr="00385C99" w:rsidRDefault="00385C99" w:rsidP="00385C9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85C99">
        <w:rPr>
          <w:rFonts w:ascii="Times New Roman" w:hAnsi="Times New Roman" w:cs="Times New Roman"/>
          <w:b/>
          <w:u w:val="single"/>
        </w:rPr>
        <w:t>Charakteristika smluv – přiřaď ke konkrétnímu typu</w:t>
      </w:r>
    </w:p>
    <w:p w:rsidR="00385C99" w:rsidRPr="007D1FCD" w:rsidRDefault="00385C99" w:rsidP="00385C9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Nabyvatel získává od poskytovatele oprávnění k výkonu práva jeho duševního vlastnictví na určitou dobu, např. právo vydat a prodávat jeho knihu.</w:t>
      </w:r>
    </w:p>
    <w:p w:rsidR="00385C99" w:rsidRPr="007D1FCD" w:rsidRDefault="00385C99" w:rsidP="00385C9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D1FCD">
        <w:rPr>
          <w:rFonts w:ascii="Times New Roman" w:hAnsi="Times New Roman" w:cs="Times New Roman"/>
        </w:rPr>
        <w:t>Půjčitel</w:t>
      </w:r>
      <w:proofErr w:type="spellEnd"/>
      <w:r w:rsidRPr="007D1FCD">
        <w:rPr>
          <w:rFonts w:ascii="Times New Roman" w:hAnsi="Times New Roman" w:cs="Times New Roman"/>
        </w:rPr>
        <w:t xml:space="preserve"> bezplatně přenechá vypůjčiteli určitou věc k dočasnému užívání. Podstatné je, že zadarmo.</w:t>
      </w:r>
    </w:p>
    <w:p w:rsidR="00385C99" w:rsidRPr="007D1FCD" w:rsidRDefault="00385C99" w:rsidP="00385C9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Zvláštní typ smlouvy, který upravuje zákoník práce a týká se vztahu zaměstnance a zaměstnavatele.</w:t>
      </w:r>
    </w:p>
    <w:p w:rsidR="00385C99" w:rsidRPr="007D1FCD" w:rsidRDefault="00385C99" w:rsidP="00385C9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 xml:space="preserve">Prodávající za dohodnutou cenu odevzdá určitou věc (movitou či nemovitou) kupujícímu. </w:t>
      </w:r>
    </w:p>
    <w:p w:rsidR="00385C99" w:rsidRPr="007D1FCD" w:rsidRDefault="00385C99" w:rsidP="00385C9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Dárce něco bezplatně přenechá nebo slíbí přenechat obdarovanému.</w:t>
      </w:r>
    </w:p>
    <w:p w:rsidR="00385C99" w:rsidRPr="007D1FCD" w:rsidRDefault="00385C99" w:rsidP="00385C9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Pronajímatel přenechá za nájemné na dohodnutou dobu nájemci do užívání určitou věc, např. byt.</w:t>
      </w:r>
    </w:p>
    <w:p w:rsidR="00385C99" w:rsidRPr="007D1FCD" w:rsidRDefault="00385C99" w:rsidP="00385C9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Dohoda o vedení bankovního účtu pro jeho majitele v určité měně.</w:t>
      </w:r>
    </w:p>
    <w:p w:rsidR="00385C99" w:rsidRDefault="00385C99" w:rsidP="00385C9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Pojistitel za pravidelně odváděné pojistné (peníze) poskytne v případě vzniku nahodilé události (dohodnuté ve smlouvě) pojistníkovi dohodnuté finanční plnění.</w:t>
      </w:r>
    </w:p>
    <w:p w:rsidR="00385C99" w:rsidRPr="007D1FCD" w:rsidRDefault="00385C99" w:rsidP="00385C9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Úvěrující (banka apod.) poskytne úvěrovanému finanční prostředky do určité částky a ten mu je později vrátí společně s úrokem.</w:t>
      </w:r>
    </w:p>
    <w:p w:rsidR="00385C99" w:rsidRPr="00AA25C0" w:rsidRDefault="00385C99" w:rsidP="00385C9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Zhotovitel na svůj náklad a nebezpečí zhotoví, upraví, opraví nebo udržuje pro objednavatele určitou věc.</w:t>
      </w:r>
    </w:p>
    <w:p w:rsidR="00385C99" w:rsidRDefault="00385C99" w:rsidP="00385C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5C99" w:rsidRPr="00385C99" w:rsidRDefault="00385C99" w:rsidP="00385C9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85C99">
        <w:rPr>
          <w:rFonts w:ascii="Times New Roman" w:hAnsi="Times New Roman" w:cs="Times New Roman"/>
          <w:b/>
          <w:u w:val="single"/>
        </w:rPr>
        <w:t>Charakteristika smluv – přiřaď ke konkrétnímu typu</w:t>
      </w:r>
    </w:p>
    <w:p w:rsidR="00385C99" w:rsidRPr="007D1FCD" w:rsidRDefault="00385C99" w:rsidP="00385C9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Nabyvatel získává od poskytovatele oprávnění k výkonu práva jeho duševního vlastnictví na určitou dobu, např. právo vydat a prodávat jeho knihu.</w:t>
      </w:r>
    </w:p>
    <w:p w:rsidR="00385C99" w:rsidRPr="007D1FCD" w:rsidRDefault="00385C99" w:rsidP="00385C9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D1FCD">
        <w:rPr>
          <w:rFonts w:ascii="Times New Roman" w:hAnsi="Times New Roman" w:cs="Times New Roman"/>
        </w:rPr>
        <w:t>Půjčitel</w:t>
      </w:r>
      <w:proofErr w:type="spellEnd"/>
      <w:r w:rsidRPr="007D1FCD">
        <w:rPr>
          <w:rFonts w:ascii="Times New Roman" w:hAnsi="Times New Roman" w:cs="Times New Roman"/>
        </w:rPr>
        <w:t xml:space="preserve"> bezplatně přenechá vypůjčiteli určitou věc k dočasnému užívání. Podstatné je, že zadarmo.</w:t>
      </w:r>
    </w:p>
    <w:p w:rsidR="00385C99" w:rsidRPr="007D1FCD" w:rsidRDefault="00385C99" w:rsidP="00385C9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Zvláštní typ smlouvy, který upravuje zákoník práce a týká se vztahu zaměstnance a zaměstnavatele.</w:t>
      </w:r>
    </w:p>
    <w:p w:rsidR="00385C99" w:rsidRPr="007D1FCD" w:rsidRDefault="00385C99" w:rsidP="00385C9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 xml:space="preserve">Prodávající za dohodnutou cenu odevzdá určitou věc (movitou či nemovitou) kupujícímu. </w:t>
      </w:r>
    </w:p>
    <w:p w:rsidR="00385C99" w:rsidRPr="007D1FCD" w:rsidRDefault="00385C99" w:rsidP="00385C9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Dárce něco bezplatně přenechá nebo slíbí přenechat obdarovanému.</w:t>
      </w:r>
    </w:p>
    <w:p w:rsidR="00385C99" w:rsidRPr="007D1FCD" w:rsidRDefault="00385C99" w:rsidP="00385C9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Pronajímatel přenechá za nájemné na dohodnutou dobu nájemci do užívání určitou věc, např. byt.</w:t>
      </w:r>
    </w:p>
    <w:p w:rsidR="00385C99" w:rsidRPr="007D1FCD" w:rsidRDefault="00385C99" w:rsidP="00385C9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Dohoda o vedení bankovního účtu pro jeho majitele v určité měně.</w:t>
      </w:r>
    </w:p>
    <w:p w:rsidR="00385C99" w:rsidRDefault="00385C99" w:rsidP="00385C9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Pojistitel za pravidelně odváděné pojistné (peníze) poskytne v případě vzniku nahodilé události (dohodnuté ve smlouvě) pojistníkovi dohodnuté finanční plnění.</w:t>
      </w:r>
    </w:p>
    <w:p w:rsidR="00385C99" w:rsidRPr="007D1FCD" w:rsidRDefault="00385C99" w:rsidP="00385C9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Úvěrující (banka apod.) poskytne úvěrovanému finanční prostředky do určité částky a ten mu je později vrátí společně s úrokem.</w:t>
      </w:r>
    </w:p>
    <w:p w:rsidR="00385C99" w:rsidRPr="00AA25C0" w:rsidRDefault="00385C99" w:rsidP="00385C9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Zhotovitel na svůj náklad a nebezpečí zhotoví, upraví, opraví nebo udržuje pro objednavatele určitou věc.</w:t>
      </w:r>
    </w:p>
    <w:p w:rsidR="00385C99" w:rsidRDefault="00385C99" w:rsidP="00385C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5C99" w:rsidRPr="00385C99" w:rsidRDefault="00385C99" w:rsidP="00385C9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85C99">
        <w:rPr>
          <w:rFonts w:ascii="Times New Roman" w:hAnsi="Times New Roman" w:cs="Times New Roman"/>
          <w:b/>
          <w:u w:val="single"/>
        </w:rPr>
        <w:t>Charakteristika smluv – přiřaď ke konkrétnímu typu</w:t>
      </w:r>
    </w:p>
    <w:p w:rsidR="00385C99" w:rsidRPr="007D1FCD" w:rsidRDefault="00385C99" w:rsidP="00385C9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Nabyvatel získává od poskytovatele oprávnění k výkonu práva jeho duševního vlastnictví na určitou dobu, např. právo vydat a prodávat jeho knihu.</w:t>
      </w:r>
    </w:p>
    <w:p w:rsidR="00385C99" w:rsidRPr="007D1FCD" w:rsidRDefault="00385C99" w:rsidP="00385C9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D1FCD">
        <w:rPr>
          <w:rFonts w:ascii="Times New Roman" w:hAnsi="Times New Roman" w:cs="Times New Roman"/>
        </w:rPr>
        <w:t>Půjčitel</w:t>
      </w:r>
      <w:proofErr w:type="spellEnd"/>
      <w:r w:rsidRPr="007D1FCD">
        <w:rPr>
          <w:rFonts w:ascii="Times New Roman" w:hAnsi="Times New Roman" w:cs="Times New Roman"/>
        </w:rPr>
        <w:t xml:space="preserve"> bezplatně přenechá vypůjčiteli určitou věc k dočasnému užívání. Podstatné je, že zadarmo.</w:t>
      </w:r>
    </w:p>
    <w:p w:rsidR="00385C99" w:rsidRPr="007D1FCD" w:rsidRDefault="00385C99" w:rsidP="00385C9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Zvláštní typ smlouvy, který upravuje zákoník práce a týká se vztahu zaměstnance a zaměstnavatele.</w:t>
      </w:r>
    </w:p>
    <w:p w:rsidR="00385C99" w:rsidRPr="007D1FCD" w:rsidRDefault="00385C99" w:rsidP="00385C9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 xml:space="preserve">Prodávající za dohodnutou cenu odevzdá určitou věc (movitou či nemovitou) kupujícímu. </w:t>
      </w:r>
    </w:p>
    <w:p w:rsidR="00385C99" w:rsidRPr="007D1FCD" w:rsidRDefault="00385C99" w:rsidP="00385C9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Dárce něco bezplatně přenechá nebo slíbí přenechat obdarovanému.</w:t>
      </w:r>
    </w:p>
    <w:p w:rsidR="00385C99" w:rsidRPr="007D1FCD" w:rsidRDefault="00385C99" w:rsidP="00385C9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Pronajímatel přenechá za nájemné na dohodnutou dobu nájemci do užívání určitou věc, např. byt.</w:t>
      </w:r>
    </w:p>
    <w:p w:rsidR="00385C99" w:rsidRPr="007D1FCD" w:rsidRDefault="00385C99" w:rsidP="00385C9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Dohoda o vedení bankovního účtu pro jeho majitele v určité měně.</w:t>
      </w:r>
    </w:p>
    <w:p w:rsidR="00385C99" w:rsidRDefault="00385C99" w:rsidP="00385C9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Pojistitel za pravidelně odváděné pojistné (peníze) poskytne v případě vzniku nahodilé události (dohodnuté ve smlouvě) pojistníkovi dohodnuté finanční plnění.</w:t>
      </w:r>
    </w:p>
    <w:p w:rsidR="00385C99" w:rsidRPr="007D1FCD" w:rsidRDefault="00385C99" w:rsidP="00385C9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Úvěrující (banka apod.) poskytne úvěrovanému finanční prostředky do určité částky a ten mu je později vrátí společně s úrokem.</w:t>
      </w:r>
    </w:p>
    <w:p w:rsidR="00385C99" w:rsidRPr="00AA25C0" w:rsidRDefault="00385C99" w:rsidP="00385C9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1FCD">
        <w:rPr>
          <w:rFonts w:ascii="Times New Roman" w:hAnsi="Times New Roman" w:cs="Times New Roman"/>
        </w:rPr>
        <w:t>Zhotovitel na svůj náklad a nebezpečí zhotoví, upraví, opraví nebo udržuje pro objednavatele určitou věc.</w:t>
      </w:r>
    </w:p>
    <w:p w:rsidR="00385C99" w:rsidRPr="00385C99" w:rsidRDefault="00385C99" w:rsidP="00385C9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85C99" w:rsidRPr="00385C99" w:rsidSect="00385C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A2E53"/>
    <w:multiLevelType w:val="hybridMultilevel"/>
    <w:tmpl w:val="606A45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A48F4"/>
    <w:multiLevelType w:val="hybridMultilevel"/>
    <w:tmpl w:val="606A45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02380"/>
    <w:multiLevelType w:val="hybridMultilevel"/>
    <w:tmpl w:val="606A45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30B5B"/>
    <w:multiLevelType w:val="hybridMultilevel"/>
    <w:tmpl w:val="606A45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99"/>
    <w:rsid w:val="00385C99"/>
    <w:rsid w:val="004A523E"/>
    <w:rsid w:val="0093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6B1A"/>
  <w15:chartTrackingRefBased/>
  <w15:docId w15:val="{75135DCF-77C6-428D-BA44-243EEEDA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5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1</cp:revision>
  <dcterms:created xsi:type="dcterms:W3CDTF">2020-02-23T19:19:00Z</dcterms:created>
  <dcterms:modified xsi:type="dcterms:W3CDTF">2020-02-23T19:20:00Z</dcterms:modified>
</cp:coreProperties>
</file>